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FEE" w:rsidRDefault="005F6FEE"/>
    <w:p w:rsidR="0071530C" w:rsidRDefault="0071530C"/>
    <w:tbl>
      <w:tblPr>
        <w:tblStyle w:val="a3"/>
        <w:tblW w:w="0" w:type="auto"/>
        <w:tblLook w:val="04A0"/>
      </w:tblPr>
      <w:tblGrid>
        <w:gridCol w:w="2583"/>
        <w:gridCol w:w="6988"/>
      </w:tblGrid>
      <w:tr w:rsidR="0071530C" w:rsidRPr="00001FA7" w:rsidTr="0071530C">
        <w:tc>
          <w:tcPr>
            <w:tcW w:w="2583" w:type="dxa"/>
          </w:tcPr>
          <w:p w:rsidR="0071530C" w:rsidRPr="00001FA7" w:rsidRDefault="00065341" w:rsidP="00FD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6988" w:type="dxa"/>
          </w:tcPr>
          <w:p w:rsidR="0071530C" w:rsidRPr="00001FA7" w:rsidRDefault="0071530C" w:rsidP="00FD56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30C" w:rsidRPr="00001FA7" w:rsidTr="0071530C">
        <w:tc>
          <w:tcPr>
            <w:tcW w:w="2583" w:type="dxa"/>
          </w:tcPr>
          <w:p w:rsidR="0071530C" w:rsidRPr="00001FA7" w:rsidRDefault="0071530C" w:rsidP="00FD56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8" w:type="dxa"/>
          </w:tcPr>
          <w:p w:rsidR="00D550E3" w:rsidRPr="00CA67C0" w:rsidRDefault="00D550E3" w:rsidP="00CA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7C0">
              <w:rPr>
                <w:rFonts w:ascii="Times New Roman" w:hAnsi="Times New Roman" w:cs="Times New Roman"/>
                <w:sz w:val="24"/>
                <w:szCs w:val="24"/>
              </w:rPr>
              <w:t xml:space="preserve">Классная работа: </w:t>
            </w:r>
            <w:r w:rsidR="005B0B55" w:rsidRPr="00CA67C0">
              <w:rPr>
                <w:rFonts w:ascii="Times New Roman" w:hAnsi="Times New Roman" w:cs="Times New Roman"/>
                <w:sz w:val="24"/>
                <w:szCs w:val="24"/>
              </w:rPr>
              <w:t>Александр Исаевич Солженицын.</w:t>
            </w:r>
          </w:p>
          <w:p w:rsidR="005B0B55" w:rsidRPr="00CA67C0" w:rsidRDefault="005B0B55" w:rsidP="00CA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7C0">
              <w:rPr>
                <w:rFonts w:ascii="Times New Roman" w:hAnsi="Times New Roman" w:cs="Times New Roman"/>
                <w:sz w:val="24"/>
                <w:szCs w:val="24"/>
              </w:rPr>
              <w:t xml:space="preserve"> Рассказ «Матрёнин двор»</w:t>
            </w:r>
            <w:r w:rsidR="00D550E3" w:rsidRPr="00CA6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831A0" w:rsidRPr="00E43ED7" w:rsidRDefault="000831A0" w:rsidP="000831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ED7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Классная работа.</w:t>
            </w:r>
          </w:p>
          <w:p w:rsidR="000831A0" w:rsidRPr="00E43ED7" w:rsidRDefault="000831A0" w:rsidP="000831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ED7">
              <w:rPr>
                <w:rFonts w:ascii="Times New Roman" w:eastAsia="Times New Roman" w:hAnsi="Times New Roman" w:cs="Times New Roman"/>
                <w:sz w:val="24"/>
                <w:szCs w:val="24"/>
              </w:rPr>
              <w:t>На портале Российская электронная школа  Литература 9 класс</w:t>
            </w:r>
          </w:p>
          <w:p w:rsidR="000831A0" w:rsidRPr="00E43ED7" w:rsidRDefault="000831A0" w:rsidP="000831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E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посмотреть  урок </w:t>
            </w:r>
            <w:r w:rsidR="00BC6E9A" w:rsidRPr="00E43ED7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  <w:p w:rsidR="000831A0" w:rsidRPr="00E43ED7" w:rsidRDefault="000831A0" w:rsidP="000831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ED7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 записи в словарь</w:t>
            </w:r>
          </w:p>
          <w:p w:rsidR="000831A0" w:rsidRPr="00E43ED7" w:rsidRDefault="000831A0" w:rsidP="000831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ED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 тренировочные задания</w:t>
            </w:r>
          </w:p>
          <w:p w:rsidR="00AB0554" w:rsidRPr="00E43ED7" w:rsidRDefault="000831A0" w:rsidP="000831A0">
            <w:pPr>
              <w:tabs>
                <w:tab w:val="left" w:pos="225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ED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  контрольные задания</w:t>
            </w:r>
          </w:p>
          <w:p w:rsidR="00AB0554" w:rsidRPr="00065341" w:rsidRDefault="00AB0554" w:rsidP="00CA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7C0">
              <w:rPr>
                <w:rFonts w:ascii="Times New Roman" w:hAnsi="Times New Roman" w:cs="Times New Roman"/>
                <w:sz w:val="24"/>
                <w:szCs w:val="24"/>
              </w:rPr>
              <w:t>Выполнить тренировочные задания на сайте РЭШ</w:t>
            </w:r>
            <w:r w:rsidR="005C0C43" w:rsidRPr="00CA67C0">
              <w:rPr>
                <w:rFonts w:ascii="Times New Roman" w:hAnsi="Times New Roman" w:cs="Times New Roman"/>
                <w:sz w:val="24"/>
                <w:szCs w:val="24"/>
              </w:rPr>
              <w:t>, сфотографировать и отправить результат.</w:t>
            </w:r>
          </w:p>
          <w:p w:rsidR="00A07C81" w:rsidRPr="00DF13A6" w:rsidRDefault="00A07C81" w:rsidP="00A07C81">
            <w:pPr>
              <w:spacing w:before="100" w:beforeAutospacing="1" w:after="100" w:afterAutospacing="1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 вами таблица, которую нужно заполнить. Можно своими словами, а можно цитатами. </w:t>
            </w:r>
          </w:p>
          <w:p w:rsidR="00A07C81" w:rsidRPr="00DF13A6" w:rsidRDefault="00A07C81" w:rsidP="00A07C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13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Какие черты характера, личные качества проявляет </w:t>
            </w:r>
          </w:p>
          <w:p w:rsidR="00A07C81" w:rsidRDefault="00A07C81" w:rsidP="00A07C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13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Матрёна в ситуации</w:t>
            </w:r>
            <w:r w:rsidR="00CC6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«Разрушение дома»</w:t>
            </w:r>
            <w:r w:rsidRPr="00DF13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? </w:t>
            </w:r>
          </w:p>
          <w:p w:rsidR="00A07C81" w:rsidRPr="00DF13A6" w:rsidRDefault="00A07C81" w:rsidP="00A07C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tbl>
            <w:tblPr>
              <w:tblW w:w="5938" w:type="dxa"/>
              <w:jc w:val="center"/>
              <w:tblCellSpacing w:w="7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2969"/>
              <w:gridCol w:w="2969"/>
            </w:tblGrid>
            <w:tr w:rsidR="00A07C81" w:rsidRPr="00DF13A6" w:rsidTr="00A07C81">
              <w:trPr>
                <w:trHeight w:val="20"/>
                <w:tblCellSpacing w:w="7" w:type="dxa"/>
                <w:jc w:val="center"/>
              </w:trPr>
              <w:tc>
                <w:tcPr>
                  <w:tcW w:w="2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A07C81" w:rsidRPr="00DF13A6" w:rsidRDefault="00A07C81" w:rsidP="00A0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F13A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Поступки</w:t>
                  </w:r>
                </w:p>
              </w:tc>
              <w:tc>
                <w:tcPr>
                  <w:tcW w:w="2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 w:rsidR="00A07C81" w:rsidRPr="00DF13A6" w:rsidRDefault="00A07C81" w:rsidP="00A0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07C81" w:rsidRPr="00DF13A6" w:rsidTr="00A07C81">
              <w:trPr>
                <w:trHeight w:val="20"/>
                <w:tblCellSpacing w:w="7" w:type="dxa"/>
                <w:jc w:val="center"/>
              </w:trPr>
              <w:tc>
                <w:tcPr>
                  <w:tcW w:w="2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A07C81" w:rsidRPr="00DF13A6" w:rsidRDefault="00A07C81" w:rsidP="00A0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F13A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Мотивы (почему?)</w:t>
                  </w:r>
                </w:p>
              </w:tc>
              <w:tc>
                <w:tcPr>
                  <w:tcW w:w="2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 w:rsidR="00A07C81" w:rsidRPr="00DF13A6" w:rsidRDefault="00A07C81" w:rsidP="00A0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07C81" w:rsidRPr="00DF13A6" w:rsidTr="00A07C81">
              <w:trPr>
                <w:trHeight w:val="20"/>
                <w:tblCellSpacing w:w="7" w:type="dxa"/>
                <w:jc w:val="center"/>
              </w:trPr>
              <w:tc>
                <w:tcPr>
                  <w:tcW w:w="2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A07C81" w:rsidRPr="00DF13A6" w:rsidRDefault="00A07C81" w:rsidP="00A0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F13A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Итог</w:t>
                  </w:r>
                </w:p>
              </w:tc>
              <w:tc>
                <w:tcPr>
                  <w:tcW w:w="2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 w:rsidR="00A07C81" w:rsidRPr="00DF13A6" w:rsidRDefault="00A07C81" w:rsidP="00A0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07C81" w:rsidRPr="00DF13A6" w:rsidTr="00A07C81">
              <w:trPr>
                <w:trHeight w:val="20"/>
                <w:tblCellSpacing w:w="7" w:type="dxa"/>
                <w:jc w:val="center"/>
              </w:trPr>
              <w:tc>
                <w:tcPr>
                  <w:tcW w:w="2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A07C81" w:rsidRPr="00DF13A6" w:rsidRDefault="00A07C81" w:rsidP="00A0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F13A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Ваша оценка героя</w:t>
                  </w:r>
                </w:p>
              </w:tc>
              <w:tc>
                <w:tcPr>
                  <w:tcW w:w="2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 w:rsidR="00A07C81" w:rsidRPr="00DF13A6" w:rsidRDefault="00A07C81" w:rsidP="00A0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07C81" w:rsidRDefault="00A07C81" w:rsidP="00A07C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07C81" w:rsidRPr="00DF13A6" w:rsidRDefault="00A07C81" w:rsidP="00A07C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13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Какие черты характера, личные качества проявляет </w:t>
            </w:r>
          </w:p>
          <w:p w:rsidR="00A07C81" w:rsidRDefault="00A07C81" w:rsidP="00A07C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13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Фаддей в ситуации</w:t>
            </w:r>
            <w:r w:rsidR="00CC6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«Разрушение дома»</w:t>
            </w:r>
            <w:r w:rsidRPr="00DF13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A07C81" w:rsidRPr="00DF13A6" w:rsidRDefault="00A07C81" w:rsidP="00A07C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tbl>
            <w:tblPr>
              <w:tblW w:w="0" w:type="auto"/>
              <w:jc w:val="center"/>
              <w:tblCellSpacing w:w="7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2540"/>
              <w:gridCol w:w="2240"/>
            </w:tblGrid>
            <w:tr w:rsidR="00A07C81" w:rsidRPr="00DF13A6" w:rsidTr="00A07C81">
              <w:trPr>
                <w:tblCellSpacing w:w="7" w:type="dxa"/>
                <w:jc w:val="center"/>
              </w:trPr>
              <w:tc>
                <w:tcPr>
                  <w:tcW w:w="251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A07C81" w:rsidRPr="00DF13A6" w:rsidRDefault="00A07C81" w:rsidP="00FD562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F13A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Поступки</w:t>
                  </w:r>
                </w:p>
              </w:tc>
              <w:tc>
                <w:tcPr>
                  <w:tcW w:w="221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A07C81" w:rsidRPr="00DF13A6" w:rsidRDefault="00A07C81" w:rsidP="00FD56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F13A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07C81" w:rsidRPr="00DF13A6" w:rsidTr="00A07C81">
              <w:trPr>
                <w:tblCellSpacing w:w="7" w:type="dxa"/>
                <w:jc w:val="center"/>
              </w:trPr>
              <w:tc>
                <w:tcPr>
                  <w:tcW w:w="251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A07C81" w:rsidRPr="00DF13A6" w:rsidRDefault="00A07C81" w:rsidP="00FD562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F13A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Мотивы (почему?)</w:t>
                  </w:r>
                </w:p>
              </w:tc>
              <w:tc>
                <w:tcPr>
                  <w:tcW w:w="221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A07C81" w:rsidRPr="00DF13A6" w:rsidRDefault="00A07C81" w:rsidP="00FD56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F13A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07C81" w:rsidRPr="00DF13A6" w:rsidTr="00A07C81">
              <w:trPr>
                <w:tblCellSpacing w:w="7" w:type="dxa"/>
                <w:jc w:val="center"/>
              </w:trPr>
              <w:tc>
                <w:tcPr>
                  <w:tcW w:w="251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A07C81" w:rsidRPr="00DF13A6" w:rsidRDefault="00A07C81" w:rsidP="00FD562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F13A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Итог </w:t>
                  </w:r>
                </w:p>
              </w:tc>
              <w:tc>
                <w:tcPr>
                  <w:tcW w:w="221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A07C81" w:rsidRPr="00DF13A6" w:rsidRDefault="00A07C81" w:rsidP="00FD56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F13A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07C81" w:rsidRPr="00DF13A6" w:rsidTr="00A07C81">
              <w:trPr>
                <w:tblCellSpacing w:w="7" w:type="dxa"/>
                <w:jc w:val="center"/>
              </w:trPr>
              <w:tc>
                <w:tcPr>
                  <w:tcW w:w="251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A07C81" w:rsidRPr="00DF13A6" w:rsidRDefault="00A07C81" w:rsidP="00FD562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F13A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Ваша оценка героя</w:t>
                  </w:r>
                </w:p>
              </w:tc>
              <w:tc>
                <w:tcPr>
                  <w:tcW w:w="221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A07C81" w:rsidRPr="00DF13A6" w:rsidRDefault="00A07C81" w:rsidP="00FD56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F13A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A07C81" w:rsidRPr="00A07C81" w:rsidRDefault="00A07C81" w:rsidP="00CA6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0E3" w:rsidRPr="00A07C81" w:rsidRDefault="00D550E3" w:rsidP="00CA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7C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Домашнее задание:</w:t>
            </w:r>
            <w:r w:rsidR="00CA67C0" w:rsidRPr="00CA67C0">
              <w:rPr>
                <w:rFonts w:ascii="Times New Roman" w:hAnsi="Times New Roman" w:cs="Times New Roman"/>
                <w:sz w:val="24"/>
                <w:szCs w:val="24"/>
              </w:rPr>
              <w:t xml:space="preserve"> прочита</w:t>
            </w:r>
            <w:r w:rsidR="00CA67C0">
              <w:rPr>
                <w:rFonts w:ascii="Times New Roman" w:hAnsi="Times New Roman" w:cs="Times New Roman"/>
                <w:sz w:val="24"/>
                <w:szCs w:val="24"/>
              </w:rPr>
              <w:t xml:space="preserve">йте </w:t>
            </w:r>
            <w:r w:rsidR="00CA67C0" w:rsidRPr="00CA67C0">
              <w:rPr>
                <w:rFonts w:ascii="Times New Roman" w:hAnsi="Times New Roman" w:cs="Times New Roman"/>
                <w:sz w:val="24"/>
                <w:szCs w:val="24"/>
              </w:rPr>
              <w:t xml:space="preserve"> рассказ «Матрёнин двор»</w:t>
            </w:r>
            <w:r w:rsidR="00CA6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530C" w:rsidRPr="00001FA7" w:rsidRDefault="00A635AE" w:rsidP="00FD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7C0">
              <w:rPr>
                <w:rFonts w:ascii="Times New Roman" w:hAnsi="Times New Roman" w:cs="Times New Roman"/>
                <w:sz w:val="24"/>
                <w:szCs w:val="24"/>
              </w:rPr>
              <w:t>Напишите сочинение – размышление над прочитанным рассказом А.Солженицына “Матрёнин двор”.</w:t>
            </w:r>
            <w:r w:rsidR="00576078">
              <w:rPr>
                <w:rFonts w:ascii="Times New Roman" w:hAnsi="Times New Roman" w:cs="Times New Roman"/>
                <w:sz w:val="24"/>
                <w:szCs w:val="24"/>
              </w:rPr>
              <w:t xml:space="preserve"> Отправить на электронную почту или ВК</w:t>
            </w:r>
          </w:p>
        </w:tc>
      </w:tr>
      <w:tr w:rsidR="006D7282" w:rsidRPr="00001FA7" w:rsidTr="0071530C">
        <w:tc>
          <w:tcPr>
            <w:tcW w:w="2583" w:type="dxa"/>
          </w:tcPr>
          <w:p w:rsidR="006D7282" w:rsidRDefault="006D7282" w:rsidP="00FD56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8" w:type="dxa"/>
          </w:tcPr>
          <w:p w:rsidR="006D7282" w:rsidRPr="00A635AE" w:rsidRDefault="00A635AE" w:rsidP="005B0B55">
            <w:pPr>
              <w:pStyle w:val="1"/>
              <w:shd w:val="clear" w:color="auto" w:fill="F4F4F4"/>
              <w:spacing w:before="0" w:beforeAutospacing="0" w:after="0" w:afterAutospacing="0"/>
              <w:jc w:val="center"/>
              <w:outlineLvl w:val="0"/>
              <w:rPr>
                <w:rFonts w:eastAsiaTheme="minorEastAsia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kern w:val="0"/>
                <w:sz w:val="24"/>
                <w:szCs w:val="24"/>
              </w:rPr>
              <w:t xml:space="preserve">Написать отзыв на самостоятельно прочитанное произведение литературы </w:t>
            </w:r>
            <w:r>
              <w:rPr>
                <w:rFonts w:eastAsiaTheme="minorEastAsia"/>
                <w:b w:val="0"/>
                <w:bCs w:val="0"/>
                <w:kern w:val="0"/>
                <w:sz w:val="24"/>
                <w:szCs w:val="24"/>
                <w:lang w:val="en-US"/>
              </w:rPr>
              <w:t>XX</w:t>
            </w:r>
            <w:r>
              <w:rPr>
                <w:rFonts w:eastAsiaTheme="minorEastAsia"/>
                <w:b w:val="0"/>
                <w:bCs w:val="0"/>
                <w:kern w:val="0"/>
                <w:sz w:val="24"/>
                <w:szCs w:val="24"/>
              </w:rPr>
              <w:t xml:space="preserve"> века.</w:t>
            </w:r>
            <w:r w:rsidR="0036174C">
              <w:rPr>
                <w:sz w:val="24"/>
                <w:szCs w:val="24"/>
              </w:rPr>
              <w:t xml:space="preserve"> Отправить на электронную почту или ВК</w:t>
            </w:r>
          </w:p>
        </w:tc>
      </w:tr>
      <w:tr w:rsidR="00A635AE" w:rsidRPr="00001FA7" w:rsidTr="0071530C">
        <w:tc>
          <w:tcPr>
            <w:tcW w:w="2583" w:type="dxa"/>
          </w:tcPr>
          <w:p w:rsidR="00A635AE" w:rsidRDefault="00A635AE" w:rsidP="00FD56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8" w:type="dxa"/>
          </w:tcPr>
          <w:p w:rsidR="002527B7" w:rsidRPr="002527B7" w:rsidRDefault="002527B7" w:rsidP="002527B7">
            <w:pPr>
              <w:pStyle w:val="1"/>
              <w:shd w:val="clear" w:color="auto" w:fill="F4F4F4"/>
              <w:spacing w:before="0" w:beforeAutospacing="0" w:after="0" w:afterAutospacing="0"/>
              <w:jc w:val="center"/>
              <w:outlineLvl w:val="0"/>
              <w:rPr>
                <w:rFonts w:eastAsiaTheme="minorEastAsia"/>
                <w:b w:val="0"/>
                <w:bCs w:val="0"/>
                <w:kern w:val="0"/>
                <w:sz w:val="24"/>
                <w:szCs w:val="24"/>
              </w:rPr>
            </w:pPr>
            <w:r w:rsidRPr="002527B7">
              <w:rPr>
                <w:rFonts w:eastAsiaTheme="minorEastAsia"/>
                <w:b w:val="0"/>
                <w:bCs w:val="0"/>
                <w:kern w:val="0"/>
                <w:sz w:val="24"/>
                <w:szCs w:val="24"/>
              </w:rPr>
              <w:t>Тема родины. Исторические судьбы России. Обращение писателей второй половины XIX века к острым проблемам современности</w:t>
            </w:r>
          </w:p>
          <w:p w:rsidR="00A635AE" w:rsidRDefault="002527B7" w:rsidP="002527B7">
            <w:pPr>
              <w:shd w:val="clear" w:color="auto" w:fill="F4F4F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Классная работа: </w:t>
            </w:r>
          </w:p>
          <w:p w:rsidR="00F63D0E" w:rsidRDefault="00F63D0E" w:rsidP="00F63D0E">
            <w:r>
              <w:t>На портале Российская электронная школа  Литература 9 класс</w:t>
            </w:r>
          </w:p>
          <w:p w:rsidR="002527B7" w:rsidRPr="00CA67C0" w:rsidRDefault="00F63D0E" w:rsidP="00F63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посмотреть  урок</w:t>
            </w:r>
            <w:r w:rsidR="002527B7" w:rsidRPr="00CA67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C6E9A">
              <w:rPr>
                <w:rFonts w:ascii="Times New Roman" w:hAnsi="Times New Roman" w:cs="Times New Roman"/>
                <w:sz w:val="24"/>
                <w:szCs w:val="24"/>
              </w:rPr>
              <w:t xml:space="preserve"> 31</w:t>
            </w:r>
          </w:p>
          <w:p w:rsidR="002527B7" w:rsidRPr="00CA67C0" w:rsidRDefault="002527B7" w:rsidP="002527B7">
            <w:pPr>
              <w:tabs>
                <w:tab w:val="left" w:pos="2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67C0">
              <w:rPr>
                <w:rFonts w:ascii="Times New Roman" w:hAnsi="Times New Roman" w:cs="Times New Roman"/>
                <w:sz w:val="24"/>
                <w:szCs w:val="24"/>
              </w:rPr>
              <w:t>Сделать конспект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527B7" w:rsidRPr="002527B7" w:rsidRDefault="002527B7" w:rsidP="00252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7C0">
              <w:rPr>
                <w:rFonts w:ascii="Times New Roman" w:hAnsi="Times New Roman" w:cs="Times New Roman"/>
                <w:sz w:val="24"/>
                <w:szCs w:val="24"/>
              </w:rPr>
              <w:t>Выполнить тренировочные задания на сайте РЭШ, сфотографировать и отправить результат.</w:t>
            </w:r>
          </w:p>
          <w:p w:rsidR="002527B7" w:rsidRDefault="0035311D" w:rsidP="0035311D">
            <w:pPr>
              <w:shd w:val="clear" w:color="auto" w:fill="F4F4F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A67C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Домашнее задание:</w:t>
            </w:r>
          </w:p>
          <w:p w:rsidR="00D379DE" w:rsidRDefault="00D379DE" w:rsidP="0035311D">
            <w:pPr>
              <w:shd w:val="clear" w:color="auto" w:fill="F4F4F4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Читать стихи выразительно.</w:t>
            </w:r>
          </w:p>
        </w:tc>
      </w:tr>
    </w:tbl>
    <w:p w:rsidR="0071530C" w:rsidRDefault="0071530C"/>
    <w:p w:rsidR="0014361C" w:rsidRDefault="0014361C" w:rsidP="0014361C">
      <w:pPr>
        <w:rPr>
          <w:lang w:val="en-US"/>
        </w:rPr>
      </w:pPr>
      <w:r>
        <w:rPr>
          <w:lang w:val="en-US"/>
        </w:rPr>
        <w:t>ttmshad@yandex.ru</w:t>
      </w:r>
    </w:p>
    <w:p w:rsidR="0014361C" w:rsidRDefault="0014361C"/>
    <w:sectPr w:rsidR="0014361C" w:rsidSect="005F6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1530C"/>
    <w:rsid w:val="00065341"/>
    <w:rsid w:val="000831A0"/>
    <w:rsid w:val="0014361C"/>
    <w:rsid w:val="001528B8"/>
    <w:rsid w:val="002527B7"/>
    <w:rsid w:val="00282E6E"/>
    <w:rsid w:val="0035311D"/>
    <w:rsid w:val="0036174C"/>
    <w:rsid w:val="00576078"/>
    <w:rsid w:val="005B0B55"/>
    <w:rsid w:val="005C0C43"/>
    <w:rsid w:val="005F6FEE"/>
    <w:rsid w:val="006D7282"/>
    <w:rsid w:val="0071530C"/>
    <w:rsid w:val="00A07C81"/>
    <w:rsid w:val="00A635AE"/>
    <w:rsid w:val="00AB0554"/>
    <w:rsid w:val="00B45F43"/>
    <w:rsid w:val="00BC6E9A"/>
    <w:rsid w:val="00CA67C0"/>
    <w:rsid w:val="00CC613F"/>
    <w:rsid w:val="00D379DE"/>
    <w:rsid w:val="00D550E3"/>
    <w:rsid w:val="00E43ED7"/>
    <w:rsid w:val="00F63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FEE"/>
  </w:style>
  <w:style w:type="paragraph" w:styleId="1">
    <w:name w:val="heading 1"/>
    <w:basedOn w:val="a"/>
    <w:link w:val="10"/>
    <w:uiPriority w:val="9"/>
    <w:qFormat/>
    <w:rsid w:val="005B0B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53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1530C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B0B55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5084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6314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6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588559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663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Учитель</cp:lastModifiedBy>
  <cp:revision>19</cp:revision>
  <dcterms:created xsi:type="dcterms:W3CDTF">2020-03-25T06:21:00Z</dcterms:created>
  <dcterms:modified xsi:type="dcterms:W3CDTF">2020-03-26T06:55:00Z</dcterms:modified>
</cp:coreProperties>
</file>